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9C5477" w:rsidRPr="009C045A" w:rsidTr="009C5477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77" w:rsidRPr="009C045A" w:rsidRDefault="009C54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3ª SESSÃO ORDINÁRIA, DA 1ª SESSÃO LEGISLATIVA </w:t>
            </w:r>
            <w:r w:rsidR="0061352D"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13</w:t>
            </w:r>
            <w:r w:rsidRPr="009C0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.03.2017. </w:t>
            </w:r>
            <w:proofErr w:type="gramStart"/>
            <w:r w:rsidRPr="009C045A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Pr="009C0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  <w:tr w:rsidR="009C5477" w:rsidRPr="009C045A" w:rsidTr="00E353D5">
        <w:trPr>
          <w:trHeight w:val="9625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77" w:rsidRPr="009C045A" w:rsidRDefault="0061352D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Aos treze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 dias do mês de março de dois mil e dezessete, às dezenove horas, nas dependências da Câmara Municipal de Vereadores de Engenho Velho – RS, sito na Rua Capitão Valério, 845, realizou-se a 3ª sessão ordinária, da 1ª sessão legislativa ordinária, da 7ª legislatura, sob a presidência do Vereador </w:t>
            </w:r>
            <w:r w:rsidR="009C5477" w:rsidRPr="009C045A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>, e presentes os Vereadores:</w:t>
            </w:r>
            <w:proofErr w:type="gramEnd"/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77" w:rsidRPr="009C045A">
              <w:rPr>
                <w:rFonts w:ascii="Times New Roman" w:hAnsi="Times New Roman"/>
                <w:b/>
                <w:sz w:val="24"/>
                <w:szCs w:val="24"/>
              </w:rPr>
              <w:t>ILISÂNGELA LOCATELLI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5477" w:rsidRPr="009C045A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477" w:rsidRPr="009C045A">
              <w:rPr>
                <w:rFonts w:ascii="Times New Roman" w:hAnsi="Times New Roman"/>
                <w:b/>
                <w:sz w:val="24"/>
                <w:szCs w:val="24"/>
              </w:rPr>
              <w:t>GLORIA BARBOZA ZANATTA, ANTONIO DE LIMA FRANCIO, LUCIMAR ANTONIO VOLPI, IONARA PASTORIO TOMAZINI, PAULO ROBERTO BALDISSERA SCHORR E VALCIR LUDKE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 w:rsidR="009C5477" w:rsidRPr="009C045A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9C5477" w:rsidRPr="009C045A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="009C5477" w:rsidRPr="009C045A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 ao Vereador Paulo Roberto Baldissera Schorr, </w:t>
            </w:r>
            <w:r w:rsidR="009C5477" w:rsidRPr="009C045A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Seguindo, </w:t>
            </w:r>
            <w:proofErr w:type="gramStart"/>
            <w:r w:rsidR="001C7A2A">
              <w:rPr>
                <w:rFonts w:ascii="Times New Roman" w:hAnsi="Times New Roman"/>
                <w:sz w:val="24"/>
                <w:szCs w:val="24"/>
              </w:rPr>
              <w:t>colocou</w:t>
            </w:r>
            <w:proofErr w:type="gramEnd"/>
            <w:r w:rsidR="001C7A2A">
              <w:rPr>
                <w:rFonts w:ascii="Times New Roman" w:hAnsi="Times New Roman"/>
                <w:sz w:val="24"/>
                <w:szCs w:val="24"/>
              </w:rPr>
              <w:t xml:space="preserve"> em discussão e votação as atas da 2ª sessão ordinária e da 1ª e 2ª sessão extraordinária, não discussão e em votação foram aprovadas por unanimidades de votos sem ressalvas. Prosseguindo, 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>solicitou á primeira Secretária da Mesa Diretora</w:t>
            </w:r>
            <w:r w:rsidR="001C7A2A">
              <w:rPr>
                <w:rFonts w:ascii="Times New Roman" w:hAnsi="Times New Roman"/>
                <w:sz w:val="24"/>
                <w:szCs w:val="24"/>
              </w:rPr>
              <w:t>,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F85" w:rsidRPr="009C045A">
              <w:rPr>
                <w:rFonts w:ascii="Times New Roman" w:hAnsi="Times New Roman"/>
                <w:sz w:val="24"/>
                <w:szCs w:val="24"/>
              </w:rPr>
              <w:t>Ilisângela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 Locatelli</w:t>
            </w:r>
            <w:r w:rsidR="001C7A2A">
              <w:rPr>
                <w:rFonts w:ascii="Times New Roman" w:hAnsi="Times New Roman"/>
                <w:sz w:val="24"/>
                <w:szCs w:val="24"/>
              </w:rPr>
              <w:t>,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 para que fizesse a leitura das proposições apresentadas à Mesa. Ato contínuo passou para o </w:t>
            </w:r>
            <w:r w:rsidR="009C5477" w:rsidRPr="009C045A">
              <w:rPr>
                <w:rFonts w:ascii="Times New Roman" w:hAnsi="Times New Roman"/>
                <w:b/>
                <w:sz w:val="24"/>
                <w:szCs w:val="24"/>
              </w:rPr>
              <w:t xml:space="preserve">PEQUENO EXPEDIENTE, 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onde os vereadores inscritos suspenderam o uso da palavra. Assim, passou-se para o </w:t>
            </w:r>
            <w:r w:rsidR="009C5477" w:rsidRPr="009C045A">
              <w:rPr>
                <w:rFonts w:ascii="Times New Roman" w:hAnsi="Times New Roman"/>
                <w:b/>
                <w:sz w:val="24"/>
                <w:szCs w:val="24"/>
              </w:rPr>
              <w:t xml:space="preserve">GRANDE EXPEDIENTE, 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 w:rsidR="009C5477" w:rsidRPr="009C045A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>após saudações disse</w:t>
            </w:r>
            <w:r w:rsidR="00E14F85" w:rsidRPr="009C045A">
              <w:rPr>
                <w:rFonts w:ascii="Times New Roman" w:hAnsi="Times New Roman"/>
                <w:sz w:val="24"/>
                <w:szCs w:val="24"/>
              </w:rPr>
              <w:t>,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F85" w:rsidRPr="009C045A">
              <w:rPr>
                <w:rFonts w:ascii="Times New Roman" w:hAnsi="Times New Roman"/>
                <w:sz w:val="24"/>
                <w:szCs w:val="24"/>
              </w:rPr>
              <w:t xml:space="preserve">que o salmo lido anteriormente pelo colega vereador Paulo Schorr, é propicio pra essa noite, pois 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>tem</w:t>
            </w:r>
            <w:r w:rsidR="00E14F85" w:rsidRPr="009C045A">
              <w:rPr>
                <w:rFonts w:ascii="Times New Roman" w:hAnsi="Times New Roman"/>
                <w:sz w:val="24"/>
                <w:szCs w:val="24"/>
              </w:rPr>
              <w:t xml:space="preserve"> que fala aquilo </w:t>
            </w:r>
            <w:proofErr w:type="gramStart"/>
            <w:r w:rsidR="00E14F85" w:rsidRPr="009C045A">
              <w:rPr>
                <w:rFonts w:ascii="Times New Roman" w:hAnsi="Times New Roman"/>
                <w:sz w:val="24"/>
                <w:szCs w:val="24"/>
              </w:rPr>
              <w:t xml:space="preserve">que é bom, 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>tem</w:t>
            </w:r>
            <w:r w:rsidR="00E14F85" w:rsidRPr="009C045A">
              <w:rPr>
                <w:rFonts w:ascii="Times New Roman" w:hAnsi="Times New Roman"/>
                <w:sz w:val="24"/>
                <w:szCs w:val="24"/>
              </w:rPr>
              <w:t xml:space="preserve"> que falar quando 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>alguma coisa tem que ser mudada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>,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 xml:space="preserve"> tem que</w:t>
            </w:r>
            <w:proofErr w:type="gramEnd"/>
            <w:r w:rsidR="00F77796" w:rsidRPr="009C045A">
              <w:rPr>
                <w:rFonts w:ascii="Times New Roman" w:hAnsi="Times New Roman"/>
                <w:sz w:val="24"/>
                <w:szCs w:val="24"/>
              </w:rPr>
              <w:t xml:space="preserve"> sugeri  também.  P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>or isso,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 xml:space="preserve"> usa a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 xml:space="preserve"> tribuna para p</w:t>
            </w:r>
            <w:r w:rsidR="00B2367B" w:rsidRPr="009C045A">
              <w:rPr>
                <w:rFonts w:ascii="Times New Roman" w:hAnsi="Times New Roman"/>
                <w:sz w:val="24"/>
                <w:szCs w:val="24"/>
              </w:rPr>
              <w:t xml:space="preserve">arabenizou toda a organização dos trabalhos 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>realizados nessa</w:t>
            </w:r>
            <w:r w:rsidR="00B2367B" w:rsidRPr="009C045A">
              <w:rPr>
                <w:rFonts w:ascii="Times New Roman" w:hAnsi="Times New Roman"/>
                <w:sz w:val="24"/>
                <w:szCs w:val="24"/>
              </w:rPr>
              <w:t xml:space="preserve"> semana que 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>se passou,</w:t>
            </w:r>
            <w:r w:rsidR="00B2367B" w:rsidRPr="009C045A">
              <w:rPr>
                <w:rFonts w:ascii="Times New Roman" w:hAnsi="Times New Roman"/>
                <w:sz w:val="24"/>
                <w:szCs w:val="24"/>
              </w:rPr>
              <w:t xml:space="preserve"> e teve grande participação da população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>.</w:t>
            </w:r>
            <w:r w:rsidR="00B2367B" w:rsidRPr="009C045A">
              <w:rPr>
                <w:rFonts w:ascii="Times New Roman" w:hAnsi="Times New Roman"/>
                <w:sz w:val="24"/>
                <w:szCs w:val="24"/>
              </w:rPr>
              <w:t xml:space="preserve"> Comentou que essa semana também terá 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>várias atividades e</w:t>
            </w:r>
            <w:r w:rsidR="00B2367B" w:rsidRPr="009C045A">
              <w:rPr>
                <w:rFonts w:ascii="Times New Roman" w:hAnsi="Times New Roman"/>
                <w:sz w:val="24"/>
                <w:szCs w:val="24"/>
              </w:rPr>
              <w:t xml:space="preserve"> cab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>e a cada um de nós</w:t>
            </w:r>
            <w:r w:rsidR="00B2367B" w:rsidRPr="009C045A">
              <w:rPr>
                <w:rFonts w:ascii="Times New Roman" w:hAnsi="Times New Roman"/>
                <w:sz w:val="24"/>
                <w:szCs w:val="24"/>
              </w:rPr>
              <w:t xml:space="preserve"> vereadores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367B" w:rsidRPr="009C045A">
              <w:rPr>
                <w:rFonts w:ascii="Times New Roman" w:hAnsi="Times New Roman"/>
                <w:sz w:val="24"/>
                <w:szCs w:val="24"/>
              </w:rPr>
              <w:t xml:space="preserve">convidar todos para participarem dos eventos do 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 xml:space="preserve">Município, 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>trazer pessoas de outros Municípios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>, das Comunidades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>Portanto deixa os parabéns a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 xml:space="preserve"> todas as pessoas que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77796" w:rsidRPr="009C045A">
              <w:rPr>
                <w:rFonts w:ascii="Times New Roman" w:hAnsi="Times New Roman"/>
                <w:sz w:val="24"/>
                <w:szCs w:val="24"/>
              </w:rPr>
              <w:t>trabalharam,</w:t>
            </w:r>
            <w:proofErr w:type="gramEnd"/>
            <w:r w:rsidR="00F77796" w:rsidRPr="009C0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>que ajudaram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>, que colaboraram</w:t>
            </w:r>
            <w:r w:rsidR="00C237BE" w:rsidRPr="009C045A">
              <w:rPr>
                <w:rFonts w:ascii="Times New Roman" w:hAnsi="Times New Roman"/>
                <w:sz w:val="24"/>
                <w:szCs w:val="24"/>
              </w:rPr>
              <w:t xml:space="preserve"> de uma forma ou de outra e todos que participaram. </w:t>
            </w:r>
            <w:r w:rsidR="00F77796" w:rsidRPr="009C045A">
              <w:rPr>
                <w:rFonts w:ascii="Times New Roman" w:hAnsi="Times New Roman"/>
                <w:sz w:val="24"/>
                <w:szCs w:val="24"/>
              </w:rPr>
              <w:t xml:space="preserve">A Vereadora </w:t>
            </w:r>
            <w:r w:rsidR="00F77796" w:rsidRPr="009C045A">
              <w:rPr>
                <w:rFonts w:ascii="Times New Roman" w:hAnsi="Times New Roman"/>
                <w:b/>
                <w:sz w:val="24"/>
                <w:szCs w:val="24"/>
              </w:rPr>
              <w:t xml:space="preserve">IONARA PASTORIO TOMAZINI, </w:t>
            </w:r>
            <w:r w:rsidR="00A85D16" w:rsidRPr="009C045A">
              <w:rPr>
                <w:rFonts w:ascii="Times New Roman" w:hAnsi="Times New Roman"/>
                <w:sz w:val="24"/>
                <w:szCs w:val="24"/>
              </w:rPr>
              <w:t xml:space="preserve">após </w:t>
            </w:r>
            <w:r w:rsidR="006203F2" w:rsidRPr="009C045A">
              <w:rPr>
                <w:rFonts w:ascii="Times New Roman" w:hAnsi="Times New Roman"/>
                <w:sz w:val="24"/>
                <w:szCs w:val="24"/>
              </w:rPr>
              <w:t>saudações parabenizou todos que trabalharam no jantar do peixe</w:t>
            </w:r>
            <w:r w:rsidR="009C045A" w:rsidRPr="009C045A">
              <w:rPr>
                <w:rFonts w:ascii="Times New Roman" w:hAnsi="Times New Roman"/>
                <w:sz w:val="24"/>
                <w:szCs w:val="24"/>
              </w:rPr>
              <w:t xml:space="preserve">, onde </w:t>
            </w:r>
            <w:r w:rsidR="00837D42" w:rsidRPr="009C045A">
              <w:rPr>
                <w:rFonts w:ascii="Times New Roman" w:hAnsi="Times New Roman"/>
                <w:sz w:val="24"/>
                <w:szCs w:val="24"/>
              </w:rPr>
              <w:t xml:space="preserve"> estava uma delicia</w:t>
            </w:r>
            <w:r w:rsidR="009C045A" w:rsidRPr="009C045A">
              <w:rPr>
                <w:rFonts w:ascii="Times New Roman" w:hAnsi="Times New Roman"/>
                <w:sz w:val="24"/>
                <w:szCs w:val="24"/>
              </w:rPr>
              <w:t xml:space="preserve"> e foi um sucesso</w:t>
            </w:r>
            <w:r w:rsidR="00837D42" w:rsidRPr="009C045A">
              <w:rPr>
                <w:rFonts w:ascii="Times New Roman" w:hAnsi="Times New Roman"/>
                <w:sz w:val="24"/>
                <w:szCs w:val="24"/>
              </w:rPr>
              <w:t>. Parabenizar também pela organização da sessão solene do dia internacional da mulher. Fez um convite especial para participarem sexta e sábado do</w:t>
            </w:r>
            <w:r w:rsidR="00E353D5">
              <w:rPr>
                <w:rFonts w:ascii="Times New Roman" w:hAnsi="Times New Roman"/>
                <w:sz w:val="24"/>
                <w:szCs w:val="24"/>
              </w:rPr>
              <w:t xml:space="preserve"> 5º</w:t>
            </w:r>
            <w:r w:rsidR="00837D42" w:rsidRPr="009C045A">
              <w:rPr>
                <w:rFonts w:ascii="Times New Roman" w:hAnsi="Times New Roman"/>
                <w:sz w:val="24"/>
                <w:szCs w:val="24"/>
              </w:rPr>
              <w:t xml:space="preserve"> Festival da C</w:t>
            </w:r>
            <w:r w:rsidR="009C045A" w:rsidRPr="009C045A">
              <w:rPr>
                <w:rFonts w:ascii="Times New Roman" w:hAnsi="Times New Roman"/>
                <w:sz w:val="24"/>
                <w:szCs w:val="24"/>
              </w:rPr>
              <w:t>anção</w:t>
            </w:r>
            <w:r w:rsidR="00E353D5">
              <w:rPr>
                <w:rFonts w:ascii="Times New Roman" w:hAnsi="Times New Roman"/>
                <w:sz w:val="24"/>
                <w:szCs w:val="24"/>
              </w:rPr>
              <w:t>,</w:t>
            </w:r>
            <w:r w:rsidR="009C045A" w:rsidRPr="009C045A">
              <w:rPr>
                <w:rFonts w:ascii="Times New Roman" w:hAnsi="Times New Roman"/>
                <w:sz w:val="24"/>
                <w:szCs w:val="24"/>
              </w:rPr>
              <w:t xml:space="preserve"> onde todos os anos </w:t>
            </w:r>
            <w:proofErr w:type="gramStart"/>
            <w:r w:rsidR="009C045A" w:rsidRPr="009C045A">
              <w:rPr>
                <w:rFonts w:ascii="Times New Roman" w:hAnsi="Times New Roman"/>
                <w:sz w:val="24"/>
                <w:szCs w:val="24"/>
              </w:rPr>
              <w:t>é maravilhoso</w:t>
            </w:r>
            <w:proofErr w:type="gramEnd"/>
            <w:r w:rsidR="009C045A" w:rsidRPr="009C045A">
              <w:rPr>
                <w:rFonts w:ascii="Times New Roman" w:hAnsi="Times New Roman"/>
                <w:sz w:val="24"/>
                <w:szCs w:val="24"/>
              </w:rPr>
              <w:t>. Finalizou dizendo que o Município sempre investiu em cultura, e é conhecido pelo jantar italiano, jantar do peixe e pelo festival da canção.  Os demais vereadores inscrito</w:t>
            </w:r>
            <w:r w:rsidR="007B1605">
              <w:rPr>
                <w:rFonts w:ascii="Times New Roman" w:hAnsi="Times New Roman"/>
                <w:sz w:val="24"/>
                <w:szCs w:val="24"/>
              </w:rPr>
              <w:t>s suspenderam o uso da palavra.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Seguindo, colocou em discussão e votação </w:t>
            </w:r>
            <w:r w:rsidR="00892B21">
              <w:rPr>
                <w:rFonts w:ascii="Times New Roman" w:hAnsi="Times New Roman"/>
                <w:sz w:val="24"/>
                <w:szCs w:val="24"/>
              </w:rPr>
              <w:t xml:space="preserve">ofício recebido do Senhor Prefeito Municipal solicitando votação em regime de urgência/urgentíssima ao projeto de lei nº 06/2017. </w:t>
            </w:r>
            <w:r w:rsidR="007B1605">
              <w:rPr>
                <w:rFonts w:ascii="Times New Roman" w:hAnsi="Times New Roman"/>
                <w:sz w:val="24"/>
                <w:szCs w:val="24"/>
              </w:rPr>
              <w:t>Não havendo discussão</w:t>
            </w:r>
            <w:r w:rsidR="00892B21">
              <w:rPr>
                <w:rFonts w:ascii="Times New Roman" w:hAnsi="Times New Roman"/>
                <w:sz w:val="24"/>
                <w:szCs w:val="24"/>
              </w:rPr>
              <w:t>,</w:t>
            </w:r>
            <w:r w:rsidR="007B1605">
              <w:rPr>
                <w:rFonts w:ascii="Times New Roman" w:hAnsi="Times New Roman"/>
                <w:sz w:val="24"/>
                <w:szCs w:val="24"/>
              </w:rPr>
              <w:t xml:space="preserve"> em votação foi rejeit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892B21">
              <w:rPr>
                <w:rFonts w:ascii="Times New Roman" w:hAnsi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por unanimidade de votos</w:t>
            </w:r>
            <w:r w:rsidR="00892B21">
              <w:rPr>
                <w:rFonts w:ascii="Times New Roman" w:hAnsi="Times New Roman"/>
                <w:sz w:val="24"/>
                <w:szCs w:val="24"/>
              </w:rPr>
              <w:t>. Ofício recebido do Senhor Prefeito Municipal solicitando votação em regime de urgência ao projeto de</w:t>
            </w:r>
            <w:r w:rsidR="007B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B21">
              <w:rPr>
                <w:rFonts w:ascii="Times New Roman" w:hAnsi="Times New Roman"/>
                <w:sz w:val="24"/>
                <w:szCs w:val="24"/>
              </w:rPr>
              <w:t>lei nº 07/2017, n</w:t>
            </w:r>
            <w:r w:rsidR="007B1605">
              <w:rPr>
                <w:rFonts w:ascii="Times New Roman" w:hAnsi="Times New Roman"/>
                <w:sz w:val="24"/>
                <w:szCs w:val="24"/>
              </w:rPr>
              <w:t>ão havendo discussão</w:t>
            </w:r>
            <w:r w:rsidR="00892B21">
              <w:rPr>
                <w:rFonts w:ascii="Times New Roman" w:hAnsi="Times New Roman"/>
                <w:sz w:val="24"/>
                <w:szCs w:val="24"/>
              </w:rPr>
              <w:t>,</w:t>
            </w:r>
            <w:r w:rsidR="007B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em votação foi aprovado</w:t>
            </w:r>
            <w:r w:rsidR="007B1605">
              <w:rPr>
                <w:rFonts w:ascii="Times New Roman" w:hAnsi="Times New Roman"/>
                <w:sz w:val="24"/>
                <w:szCs w:val="24"/>
              </w:rPr>
              <w:t xml:space="preserve"> por unanimidade de votos.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Seguindo o Presidente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concedeu um intervalo para que as comissões emitissem parecer do projeto. Ato contínuo o Presidente passou para a </w:t>
            </w:r>
            <w:r w:rsidR="007B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ORDEM DO DIA /</w:t>
            </w:r>
            <w:r w:rsidR="007B1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605" w:rsidRPr="0061352D">
              <w:rPr>
                <w:rFonts w:ascii="Times New Roman" w:hAnsi="Times New Roman"/>
                <w:b/>
                <w:sz w:val="24"/>
                <w:szCs w:val="24"/>
              </w:rPr>
              <w:t>PROJETO DE LEI Nº</w:t>
            </w:r>
            <w:r w:rsidR="00892B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B1605" w:rsidRPr="0061352D">
              <w:rPr>
                <w:rFonts w:ascii="Times New Roman" w:hAnsi="Times New Roman"/>
                <w:b/>
                <w:sz w:val="24"/>
                <w:szCs w:val="24"/>
              </w:rPr>
              <w:t>07/2017,</w:t>
            </w:r>
            <w:r w:rsidR="007B1605">
              <w:rPr>
                <w:rFonts w:ascii="Times New Roman" w:hAnsi="Times New Roman"/>
                <w:sz w:val="24"/>
                <w:szCs w:val="24"/>
              </w:rPr>
              <w:t xml:space="preserve"> “CRIA O SISTEMA DE INSPENÇÃO MUNICIPAL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60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605">
              <w:rPr>
                <w:rFonts w:ascii="Times New Roman" w:hAnsi="Times New Roman"/>
                <w:sz w:val="24"/>
                <w:szCs w:val="24"/>
              </w:rPr>
              <w:t>SIM NO MUNICÍPIO DE ENGENHO VELHO E DÁ OUTRAS PROVIDÊNCIAS</w:t>
            </w:r>
            <w:r w:rsidR="00060FE1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não mereceu</w:t>
            </w:r>
            <w:r w:rsidR="00060FE1">
              <w:rPr>
                <w:rFonts w:ascii="Times New Roman" w:hAnsi="Times New Roman"/>
                <w:sz w:val="24"/>
                <w:szCs w:val="24"/>
              </w:rPr>
              <w:t xml:space="preserve"> discussão </w:t>
            </w:r>
            <w:r w:rsidR="00E353D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060FE1">
              <w:rPr>
                <w:rFonts w:ascii="Times New Roman" w:hAnsi="Times New Roman"/>
                <w:sz w:val="24"/>
                <w:szCs w:val="24"/>
              </w:rPr>
              <w:t xml:space="preserve">em votação foi aprovado por unanimidade de votos. </w:t>
            </w:r>
            <w:r w:rsidR="009C5477" w:rsidRPr="009C0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Seguindo, o Presidente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 passou para as </w:t>
            </w:r>
            <w:r w:rsidR="009C5477" w:rsidRPr="009C045A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="009C5477" w:rsidRPr="009C045A">
              <w:rPr>
                <w:rFonts w:ascii="Times New Roman" w:hAnsi="Times New Roman"/>
                <w:sz w:val="24"/>
                <w:szCs w:val="24"/>
              </w:rPr>
              <w:t xml:space="preserve">onde </w:t>
            </w:r>
            <w:r w:rsidR="007B1605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7B1605">
              <w:rPr>
                <w:rFonts w:ascii="Times New Roman" w:hAnsi="Times New Roman"/>
                <w:b/>
                <w:sz w:val="24"/>
                <w:szCs w:val="24"/>
              </w:rPr>
              <w:t xml:space="preserve">ANTONIO DE LIMA FRANCIO, </w:t>
            </w:r>
            <w:r>
              <w:rPr>
                <w:rFonts w:ascii="Times New Roman" w:hAnsi="Times New Roman"/>
                <w:sz w:val="24"/>
                <w:szCs w:val="24"/>
              </w:rPr>
              <w:t>apó</w:t>
            </w:r>
            <w:r w:rsidR="00060FE1">
              <w:rPr>
                <w:rFonts w:ascii="Times New Roman" w:hAnsi="Times New Roman"/>
                <w:sz w:val="24"/>
                <w:szCs w:val="24"/>
              </w:rPr>
              <w:t xml:space="preserve">s saudações parabenizou a comissão organizadora da Sessão Solene em homenagem ao dia internacional da mulher, onde estava muito bonito, muito aconchegante. </w:t>
            </w:r>
            <w:r w:rsidR="00892B21">
              <w:rPr>
                <w:rFonts w:ascii="Times New Roman" w:hAnsi="Times New Roman"/>
                <w:sz w:val="24"/>
                <w:szCs w:val="24"/>
              </w:rPr>
              <w:t>Aproveitando a presença do Prefeito Paulo e vice Diego, disse que esteve visitando o interior do município</w:t>
            </w:r>
            <w:r w:rsidR="00520D96">
              <w:rPr>
                <w:rFonts w:ascii="Times New Roman" w:hAnsi="Times New Roman"/>
                <w:sz w:val="24"/>
                <w:szCs w:val="24"/>
              </w:rPr>
              <w:t xml:space="preserve"> e constatou as más condições das estradas, e solicitou para dar uma </w:t>
            </w:r>
            <w:proofErr w:type="gramStart"/>
            <w:r w:rsidR="00520D96">
              <w:rPr>
                <w:rFonts w:ascii="Times New Roman" w:hAnsi="Times New Roman"/>
                <w:sz w:val="24"/>
                <w:szCs w:val="24"/>
              </w:rPr>
              <w:t>agilizada</w:t>
            </w:r>
            <w:proofErr w:type="gramEnd"/>
            <w:r w:rsidR="00520D96">
              <w:rPr>
                <w:rFonts w:ascii="Times New Roman" w:hAnsi="Times New Roman"/>
                <w:sz w:val="24"/>
                <w:szCs w:val="24"/>
              </w:rPr>
              <w:t xml:space="preserve">, também na geral, pois está se aproximando a colheita e entende as más condições climáticas, mas espera que o tempo colabore. O Vereador Presidente </w:t>
            </w:r>
            <w:r w:rsidR="00520D96" w:rsidRPr="00520D96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520D96">
              <w:rPr>
                <w:rFonts w:ascii="Times New Roman" w:hAnsi="Times New Roman"/>
                <w:sz w:val="24"/>
                <w:szCs w:val="24"/>
              </w:rPr>
              <w:t xml:space="preserve">, após cumprimentos fez um agradecimento especial ás senhoras da casa e os funcionários da Prefeitura que se empenharam para desenvolver a sessão solene em homenagem ao dia internacional das mulheres. Chamou atenção da organização e da grande presença de público. Também fez um agradecimento especial á Comissão organizadora do jantar do peixe, parceria entre EMATER, Secretaria da Agricultora, Câmara de Vereadores. Lamentou que o povo do Engenho Velho </w:t>
            </w:r>
            <w:proofErr w:type="gramStart"/>
            <w:r w:rsidR="00520D96">
              <w:rPr>
                <w:rFonts w:ascii="Times New Roman" w:hAnsi="Times New Roman"/>
                <w:sz w:val="24"/>
                <w:szCs w:val="24"/>
              </w:rPr>
              <w:t>poderi</w:t>
            </w:r>
            <w:r w:rsidR="00E353D5">
              <w:rPr>
                <w:rFonts w:ascii="Times New Roman" w:hAnsi="Times New Roman"/>
                <w:sz w:val="24"/>
                <w:szCs w:val="24"/>
              </w:rPr>
              <w:t>a</w:t>
            </w:r>
            <w:r w:rsidR="00A34468">
              <w:rPr>
                <w:rFonts w:ascii="Times New Roman" w:hAnsi="Times New Roman"/>
                <w:sz w:val="24"/>
                <w:szCs w:val="24"/>
              </w:rPr>
              <w:t>m</w:t>
            </w:r>
            <w:proofErr w:type="gramEnd"/>
            <w:r w:rsidR="00E353D5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bookmarkStart w:id="0" w:name="_GoBack"/>
            <w:bookmarkEnd w:id="0"/>
            <w:r w:rsidR="00E353D5">
              <w:rPr>
                <w:rFonts w:ascii="Times New Roman" w:hAnsi="Times New Roman"/>
                <w:sz w:val="24"/>
                <w:szCs w:val="24"/>
              </w:rPr>
              <w:t xml:space="preserve">er participado um pouco mais, inclusive faltando servidores, pois os eventos são feitos para o público em geral. Destacou a presença de caravanas de outros municípios. Espera que o festival da canção que se inicia na próxima sexta-feira tenha mais participação de nosso povo, e que as dependência do Clube 1º de maio esteja </w:t>
            </w:r>
            <w:proofErr w:type="gramStart"/>
            <w:r w:rsidR="00E353D5">
              <w:rPr>
                <w:rFonts w:ascii="Times New Roman" w:hAnsi="Times New Roman"/>
                <w:sz w:val="24"/>
                <w:szCs w:val="24"/>
              </w:rPr>
              <w:t>lotado</w:t>
            </w:r>
            <w:proofErr w:type="gramEnd"/>
            <w:r w:rsidR="00E353D5">
              <w:rPr>
                <w:rFonts w:ascii="Times New Roman" w:hAnsi="Times New Roman"/>
                <w:sz w:val="24"/>
                <w:szCs w:val="24"/>
              </w:rPr>
              <w:t xml:space="preserve"> tanto na sexta como no sábado. </w:t>
            </w:r>
            <w:r w:rsidR="009C5477" w:rsidRPr="009C045A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o Vereador Presidente Glaucio Luiz Bernardi, agradeceu a presença dos colegas e assistentes, e deu por encerrada a presente sessão.  Eu </w:t>
            </w:r>
            <w:proofErr w:type="spellStart"/>
            <w:r w:rsidR="009C5477" w:rsidRPr="009C045A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="009C5477" w:rsidRPr="009C045A">
              <w:rPr>
                <w:rFonts w:ascii="Times New Roman" w:hAnsi="Times New Roman" w:cs="Aharoni"/>
                <w:sz w:val="24"/>
                <w:szCs w:val="24"/>
              </w:rPr>
              <w:t xml:space="preserve"> Locatelli, 1ª Secretária da Mesa Diretora, determinei ao Diretor Administrativo </w:t>
            </w:r>
            <w:proofErr w:type="spellStart"/>
            <w:r w:rsidR="009C5477" w:rsidRPr="009C045A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="009C5477" w:rsidRPr="009C045A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9C5477" w:rsidRPr="009C045A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="009C5477" w:rsidRPr="009C045A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="009C5477" w:rsidRPr="009C045A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="009C5477" w:rsidRPr="009C045A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pela Presidente.</w:t>
            </w:r>
          </w:p>
          <w:p w:rsidR="009C5477" w:rsidRPr="009C045A" w:rsidRDefault="009C5477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9C5477" w:rsidRPr="009C045A" w:rsidRDefault="009C5477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9C045A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Pr="009C045A">
              <w:rPr>
                <w:rFonts w:ascii="Times New Roman" w:hAnsi="Times New Roman" w:cs="Aharoni"/>
                <w:sz w:val="24"/>
                <w:szCs w:val="24"/>
              </w:rPr>
              <w:t xml:space="preserve"> Locatelli                                                        Glaucio Luiz Bernardi                                       </w:t>
            </w:r>
          </w:p>
          <w:p w:rsidR="009C5477" w:rsidRPr="009C045A" w:rsidRDefault="009C54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45A">
              <w:rPr>
                <w:rFonts w:ascii="Times New Roman" w:hAnsi="Times New Roman" w:cs="Aharoni"/>
                <w:sz w:val="24"/>
                <w:szCs w:val="24"/>
              </w:rPr>
              <w:t xml:space="preserve">   1ª Secretária                                                                    Presidente</w:t>
            </w:r>
          </w:p>
        </w:tc>
      </w:tr>
    </w:tbl>
    <w:p w:rsidR="009C5477" w:rsidRPr="009C045A" w:rsidRDefault="009C5477" w:rsidP="009C5477">
      <w:pPr>
        <w:rPr>
          <w:sz w:val="24"/>
          <w:szCs w:val="24"/>
        </w:rPr>
      </w:pPr>
    </w:p>
    <w:p w:rsidR="00EB02F8" w:rsidRPr="009C045A" w:rsidRDefault="00EB02F8">
      <w:pPr>
        <w:rPr>
          <w:sz w:val="24"/>
          <w:szCs w:val="24"/>
        </w:rPr>
      </w:pPr>
    </w:p>
    <w:sectPr w:rsidR="00EB02F8" w:rsidRPr="009C045A" w:rsidSect="0061352D">
      <w:pgSz w:w="11906" w:h="16838"/>
      <w:pgMar w:top="326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77"/>
    <w:rsid w:val="00060FE1"/>
    <w:rsid w:val="001C7A2A"/>
    <w:rsid w:val="00520D96"/>
    <w:rsid w:val="0061352D"/>
    <w:rsid w:val="006203F2"/>
    <w:rsid w:val="007B1605"/>
    <w:rsid w:val="007B1ED3"/>
    <w:rsid w:val="00837D42"/>
    <w:rsid w:val="00892B21"/>
    <w:rsid w:val="009C045A"/>
    <w:rsid w:val="009C5477"/>
    <w:rsid w:val="00A34468"/>
    <w:rsid w:val="00A85D16"/>
    <w:rsid w:val="00B2367B"/>
    <w:rsid w:val="00C237BE"/>
    <w:rsid w:val="00E14F85"/>
    <w:rsid w:val="00E353D5"/>
    <w:rsid w:val="00EB02F8"/>
    <w:rsid w:val="00F7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865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2017-03-21T17:39:00Z</cp:lastPrinted>
  <dcterms:created xsi:type="dcterms:W3CDTF">2017-03-14T11:38:00Z</dcterms:created>
  <dcterms:modified xsi:type="dcterms:W3CDTF">2017-03-21T17:39:00Z</dcterms:modified>
</cp:coreProperties>
</file>